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596" w:rsidRPr="00F26BF3" w:rsidRDefault="008169EF" w:rsidP="008169E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BF3">
        <w:rPr>
          <w:rFonts w:ascii="Times New Roman" w:hAnsi="Times New Roman" w:cs="Times New Roman"/>
          <w:b/>
          <w:sz w:val="28"/>
          <w:szCs w:val="28"/>
        </w:rPr>
        <w:t>ГРАФИК ЗАНЯТИЙ</w:t>
      </w:r>
    </w:p>
    <w:p w:rsidR="00E36596" w:rsidRPr="00F26BF3" w:rsidRDefault="008169EF" w:rsidP="008169E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BF3">
        <w:rPr>
          <w:rFonts w:ascii="Times New Roman" w:hAnsi="Times New Roman" w:cs="Times New Roman"/>
          <w:b/>
          <w:sz w:val="28"/>
          <w:szCs w:val="28"/>
        </w:rPr>
        <w:t>В ЦЕНТРЕ «ТОЧКА РОСТА» МБОУ «ЛИЦЕЙ №4»</w:t>
      </w:r>
    </w:p>
    <w:p w:rsidR="00E935B8" w:rsidRPr="00F26BF3" w:rsidRDefault="008169EF" w:rsidP="008169E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BF3">
        <w:rPr>
          <w:rFonts w:ascii="Times New Roman" w:hAnsi="Times New Roman" w:cs="Times New Roman"/>
          <w:b/>
          <w:sz w:val="28"/>
          <w:szCs w:val="28"/>
        </w:rPr>
        <w:t xml:space="preserve"> РУЗАЕВСКОГО МУНИЦИПАЛЬНОГО РАЙОНА</w:t>
      </w:r>
    </w:p>
    <w:p w:rsidR="006A3B36" w:rsidRPr="00F26BF3" w:rsidRDefault="006A3B36" w:rsidP="008169EF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0386" w:type="dxa"/>
        <w:tblInd w:w="-743" w:type="dxa"/>
        <w:tblLook w:val="04A0"/>
      </w:tblPr>
      <w:tblGrid>
        <w:gridCol w:w="1526"/>
        <w:gridCol w:w="4252"/>
        <w:gridCol w:w="1134"/>
        <w:gridCol w:w="851"/>
        <w:gridCol w:w="2623"/>
      </w:tblGrid>
      <w:tr w:rsidR="00DD4065" w:rsidRPr="00F26BF3" w:rsidTr="00F04F9F">
        <w:tc>
          <w:tcPr>
            <w:tcW w:w="1526" w:type="dxa"/>
          </w:tcPr>
          <w:p w:rsidR="00DD4065" w:rsidRPr="00F04F9F" w:rsidRDefault="00F26BF3" w:rsidP="006C034D">
            <w:pPr>
              <w:ind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F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4252" w:type="dxa"/>
          </w:tcPr>
          <w:p w:rsidR="00DD4065" w:rsidRPr="00F04F9F" w:rsidRDefault="00F26BF3" w:rsidP="006C034D">
            <w:pPr>
              <w:ind w:left="-142"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F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ЗАНЯТИЙ</w:t>
            </w:r>
          </w:p>
        </w:tc>
        <w:tc>
          <w:tcPr>
            <w:tcW w:w="1134" w:type="dxa"/>
          </w:tcPr>
          <w:p w:rsidR="00DD4065" w:rsidRPr="00F04F9F" w:rsidRDefault="00F26BF3" w:rsidP="006C034D">
            <w:pPr>
              <w:ind w:left="-142"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51" w:type="dxa"/>
          </w:tcPr>
          <w:p w:rsidR="00DD4065" w:rsidRPr="00F04F9F" w:rsidRDefault="00F26BF3" w:rsidP="006C034D">
            <w:pPr>
              <w:ind w:left="-142"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23" w:type="dxa"/>
          </w:tcPr>
          <w:p w:rsidR="00DD4065" w:rsidRPr="00F04F9F" w:rsidRDefault="00F26BF3" w:rsidP="00F04F9F">
            <w:pPr>
              <w:tabs>
                <w:tab w:val="left" w:pos="0"/>
              </w:tabs>
              <w:ind w:left="-674" w:right="-106" w:firstLine="5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F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F26BF3" w:rsidRPr="00F26BF3" w:rsidTr="00F04F9F">
        <w:tc>
          <w:tcPr>
            <w:tcW w:w="10386" w:type="dxa"/>
            <w:gridSpan w:val="5"/>
          </w:tcPr>
          <w:p w:rsidR="00F26BF3" w:rsidRPr="00F26BF3" w:rsidRDefault="00F26BF3" w:rsidP="006C034D">
            <w:pPr>
              <w:ind w:right="-1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BF3">
              <w:rPr>
                <w:rFonts w:ascii="Times New Roman" w:hAnsi="Times New Roman" w:cs="Times New Roman"/>
                <w:b/>
                <w:sz w:val="28"/>
                <w:szCs w:val="28"/>
              </w:rPr>
              <w:t>УРОЧНАЯ ДЕЯТЕЛЬНОСТЬ</w:t>
            </w:r>
          </w:p>
        </w:tc>
      </w:tr>
      <w:tr w:rsidR="00F26BF3" w:rsidRPr="008169EF" w:rsidTr="00F04F9F">
        <w:trPr>
          <w:trHeight w:val="583"/>
        </w:trPr>
        <w:tc>
          <w:tcPr>
            <w:tcW w:w="1526" w:type="dxa"/>
            <w:vMerge w:val="restart"/>
          </w:tcPr>
          <w:p w:rsidR="00F26BF3" w:rsidRPr="008169EF" w:rsidRDefault="00F26BF3" w:rsidP="00F04F9F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169E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252" w:type="dxa"/>
          </w:tcPr>
          <w:p w:rsidR="00F26BF3" w:rsidRPr="008169EF" w:rsidRDefault="00F26BF3" w:rsidP="00DD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EF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по биологии</w:t>
            </w:r>
          </w:p>
        </w:tc>
        <w:tc>
          <w:tcPr>
            <w:tcW w:w="1134" w:type="dxa"/>
          </w:tcPr>
          <w:p w:rsidR="00F26BF3" w:rsidRPr="008169EF" w:rsidRDefault="00F26BF3" w:rsidP="00DD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EF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  <w:p w:rsidR="00F26BF3" w:rsidRPr="008169EF" w:rsidRDefault="00F26BF3" w:rsidP="006C0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6BF3" w:rsidRPr="008169EF" w:rsidRDefault="00F26BF3" w:rsidP="00DD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26BF3" w:rsidRPr="008169EF" w:rsidRDefault="00F26BF3" w:rsidP="006C0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F26BF3" w:rsidRPr="008169EF" w:rsidRDefault="00F26BF3" w:rsidP="00DD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EF">
              <w:rPr>
                <w:rFonts w:ascii="Times New Roman" w:hAnsi="Times New Roman" w:cs="Times New Roman"/>
                <w:sz w:val="24"/>
                <w:szCs w:val="24"/>
              </w:rPr>
              <w:t>Мартышкина И.В.</w:t>
            </w:r>
          </w:p>
          <w:p w:rsidR="00F26BF3" w:rsidRPr="008169EF" w:rsidRDefault="00F26BF3" w:rsidP="006C0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BF3" w:rsidRPr="008169EF" w:rsidTr="00F04F9F">
        <w:trPr>
          <w:trHeight w:val="526"/>
        </w:trPr>
        <w:tc>
          <w:tcPr>
            <w:tcW w:w="1526" w:type="dxa"/>
            <w:vMerge/>
          </w:tcPr>
          <w:p w:rsidR="00F26BF3" w:rsidRPr="008169EF" w:rsidRDefault="00F26BF3" w:rsidP="00F04F9F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26BF3" w:rsidRPr="008169EF" w:rsidRDefault="00F26BF3" w:rsidP="006C0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EF">
              <w:rPr>
                <w:rFonts w:ascii="Times New Roman" w:hAnsi="Times New Roman" w:cs="Times New Roman"/>
                <w:sz w:val="24"/>
                <w:szCs w:val="24"/>
              </w:rPr>
              <w:t>Работа на платформе «Сириус» на базе Центра «Точка роста»</w:t>
            </w:r>
          </w:p>
        </w:tc>
        <w:tc>
          <w:tcPr>
            <w:tcW w:w="1134" w:type="dxa"/>
          </w:tcPr>
          <w:p w:rsidR="00F26BF3" w:rsidRPr="008169EF" w:rsidRDefault="00F26BF3" w:rsidP="00DD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EF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851" w:type="dxa"/>
          </w:tcPr>
          <w:p w:rsidR="00F26BF3" w:rsidRPr="008169EF" w:rsidRDefault="00F26BF3" w:rsidP="00F2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26BF3" w:rsidRPr="008169EF" w:rsidRDefault="00F26BF3" w:rsidP="00DD4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F26BF3" w:rsidRPr="008169EF" w:rsidRDefault="00F26BF3" w:rsidP="00F2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EF">
              <w:rPr>
                <w:rFonts w:ascii="Times New Roman" w:hAnsi="Times New Roman" w:cs="Times New Roman"/>
                <w:sz w:val="24"/>
                <w:szCs w:val="24"/>
              </w:rPr>
              <w:t>Мартышкина И.В.</w:t>
            </w:r>
          </w:p>
          <w:p w:rsidR="00F26BF3" w:rsidRPr="008169EF" w:rsidRDefault="00F26BF3" w:rsidP="00DD4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34D" w:rsidRPr="008169EF" w:rsidTr="00F04F9F">
        <w:trPr>
          <w:trHeight w:val="519"/>
        </w:trPr>
        <w:tc>
          <w:tcPr>
            <w:tcW w:w="1526" w:type="dxa"/>
            <w:vMerge w:val="restart"/>
          </w:tcPr>
          <w:p w:rsidR="006C034D" w:rsidRPr="008169EF" w:rsidRDefault="006C034D" w:rsidP="00F04F9F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169E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252" w:type="dxa"/>
          </w:tcPr>
          <w:p w:rsidR="006C034D" w:rsidRPr="008169EF" w:rsidRDefault="006C034D" w:rsidP="006C0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E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образовательных программ </w:t>
            </w:r>
            <w:r w:rsidR="00C10598">
              <w:rPr>
                <w:rFonts w:ascii="Times New Roman" w:hAnsi="Times New Roman" w:cs="Times New Roman"/>
                <w:sz w:val="24"/>
                <w:szCs w:val="24"/>
              </w:rPr>
              <w:t xml:space="preserve">(модуля) </w:t>
            </w:r>
            <w:r w:rsidRPr="008169EF">
              <w:rPr>
                <w:rFonts w:ascii="Times New Roman" w:hAnsi="Times New Roman" w:cs="Times New Roman"/>
                <w:sz w:val="24"/>
                <w:szCs w:val="24"/>
              </w:rPr>
              <w:t>по биологии</w:t>
            </w:r>
          </w:p>
        </w:tc>
        <w:tc>
          <w:tcPr>
            <w:tcW w:w="1134" w:type="dxa"/>
          </w:tcPr>
          <w:p w:rsidR="006C034D" w:rsidRPr="008169EF" w:rsidRDefault="006C034D" w:rsidP="00F2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EF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  <w:p w:rsidR="006C034D" w:rsidRPr="008169EF" w:rsidRDefault="006C034D" w:rsidP="00DD4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C034D" w:rsidRPr="008169EF" w:rsidRDefault="006C034D" w:rsidP="00DD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3" w:type="dxa"/>
          </w:tcPr>
          <w:p w:rsidR="006C034D" w:rsidRPr="008169EF" w:rsidRDefault="006C034D" w:rsidP="00F2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9EF">
              <w:rPr>
                <w:rFonts w:ascii="Times New Roman" w:hAnsi="Times New Roman" w:cs="Times New Roman"/>
                <w:sz w:val="24"/>
                <w:szCs w:val="24"/>
              </w:rPr>
              <w:t>Шведкова</w:t>
            </w:r>
            <w:proofErr w:type="spellEnd"/>
            <w:r w:rsidRPr="008169EF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6C034D" w:rsidRPr="008169EF" w:rsidRDefault="006C034D" w:rsidP="00DD4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78D" w:rsidRPr="008169EF" w:rsidTr="00F04F9F">
        <w:trPr>
          <w:trHeight w:val="528"/>
        </w:trPr>
        <w:tc>
          <w:tcPr>
            <w:tcW w:w="1526" w:type="dxa"/>
            <w:vMerge/>
          </w:tcPr>
          <w:p w:rsidR="00FA778D" w:rsidRPr="008169EF" w:rsidRDefault="00FA778D" w:rsidP="00F04F9F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A778D" w:rsidRPr="008169EF" w:rsidRDefault="00FA778D" w:rsidP="00F2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EF">
              <w:rPr>
                <w:rFonts w:ascii="Times New Roman" w:hAnsi="Times New Roman" w:cs="Times New Roman"/>
                <w:sz w:val="24"/>
                <w:szCs w:val="24"/>
              </w:rPr>
              <w:t>Работа на платформе «Сириус» на базе Центра «Точка роста»</w:t>
            </w:r>
          </w:p>
        </w:tc>
        <w:tc>
          <w:tcPr>
            <w:tcW w:w="1134" w:type="dxa"/>
          </w:tcPr>
          <w:p w:rsidR="00FA778D" w:rsidRPr="008169EF" w:rsidRDefault="00FA778D" w:rsidP="00F2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  <w:p w:rsidR="00FA778D" w:rsidRPr="008169EF" w:rsidRDefault="00FA778D" w:rsidP="00DD4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778D" w:rsidRPr="008169EF" w:rsidRDefault="00FA778D" w:rsidP="00DD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3" w:type="dxa"/>
          </w:tcPr>
          <w:p w:rsidR="00FA778D" w:rsidRPr="00C10598" w:rsidRDefault="00FA778D" w:rsidP="00F2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Кузина И.Н</w:t>
            </w:r>
          </w:p>
          <w:p w:rsidR="00FA778D" w:rsidRPr="008169EF" w:rsidRDefault="00FA778D" w:rsidP="00DD4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EF" w:rsidRPr="008169EF" w:rsidTr="00F04F9F">
        <w:trPr>
          <w:trHeight w:val="495"/>
        </w:trPr>
        <w:tc>
          <w:tcPr>
            <w:tcW w:w="1526" w:type="dxa"/>
          </w:tcPr>
          <w:p w:rsidR="008169EF" w:rsidRPr="008169EF" w:rsidRDefault="008169EF" w:rsidP="00F04F9F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169E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252" w:type="dxa"/>
          </w:tcPr>
          <w:p w:rsidR="008169EF" w:rsidRPr="008169EF" w:rsidRDefault="00C10598" w:rsidP="004B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EF">
              <w:rPr>
                <w:rFonts w:ascii="Times New Roman" w:hAnsi="Times New Roman" w:cs="Times New Roman"/>
                <w:sz w:val="24"/>
                <w:szCs w:val="24"/>
              </w:rPr>
              <w:t>Работа на платформе «Сириус» на базе Центра «Точка роста»</w:t>
            </w:r>
          </w:p>
        </w:tc>
        <w:tc>
          <w:tcPr>
            <w:tcW w:w="1134" w:type="dxa"/>
          </w:tcPr>
          <w:p w:rsidR="008169EF" w:rsidRPr="008169EF" w:rsidRDefault="008169EF" w:rsidP="006C0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EF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  <w:p w:rsidR="008169EF" w:rsidRPr="008169EF" w:rsidRDefault="008169EF" w:rsidP="00F2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69EF" w:rsidRPr="008169EF" w:rsidRDefault="008169EF" w:rsidP="004B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169EF" w:rsidRPr="008169EF" w:rsidRDefault="008169EF" w:rsidP="00DD4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8169EF" w:rsidRPr="008169EF" w:rsidRDefault="008169EF" w:rsidP="004B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EF">
              <w:rPr>
                <w:rFonts w:ascii="Times New Roman" w:hAnsi="Times New Roman" w:cs="Times New Roman"/>
                <w:sz w:val="24"/>
                <w:szCs w:val="24"/>
              </w:rPr>
              <w:t>Мартышкина И.В.</w:t>
            </w:r>
          </w:p>
          <w:p w:rsidR="008169EF" w:rsidRPr="008169EF" w:rsidRDefault="008169EF" w:rsidP="00F2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EF" w:rsidRPr="008169EF" w:rsidTr="00F04F9F">
        <w:trPr>
          <w:trHeight w:val="491"/>
        </w:trPr>
        <w:tc>
          <w:tcPr>
            <w:tcW w:w="1526" w:type="dxa"/>
            <w:tcBorders>
              <w:bottom w:val="single" w:sz="4" w:space="0" w:color="auto"/>
            </w:tcBorders>
          </w:tcPr>
          <w:p w:rsidR="008169EF" w:rsidRPr="008169EF" w:rsidRDefault="008169EF" w:rsidP="00F04F9F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169E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8169EF" w:rsidRPr="008169EF" w:rsidRDefault="00C10598" w:rsidP="004B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EF">
              <w:rPr>
                <w:rFonts w:ascii="Times New Roman" w:hAnsi="Times New Roman" w:cs="Times New Roman"/>
                <w:sz w:val="24"/>
                <w:szCs w:val="24"/>
              </w:rPr>
              <w:t>Работа на платформе «Сириус» на базе Центра «Точка роста»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169EF" w:rsidRPr="008169EF" w:rsidRDefault="008169EF" w:rsidP="006C0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EF"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169EF" w:rsidRPr="008169EF" w:rsidRDefault="008169EF" w:rsidP="004B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3" w:type="dxa"/>
            <w:tcBorders>
              <w:bottom w:val="single" w:sz="4" w:space="0" w:color="auto"/>
            </w:tcBorders>
          </w:tcPr>
          <w:p w:rsidR="008169EF" w:rsidRPr="008169EF" w:rsidRDefault="008169EF" w:rsidP="004B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EF">
              <w:rPr>
                <w:rFonts w:ascii="Times New Roman" w:hAnsi="Times New Roman" w:cs="Times New Roman"/>
                <w:sz w:val="24"/>
                <w:szCs w:val="24"/>
              </w:rPr>
              <w:t>Кузина И.Н.</w:t>
            </w:r>
          </w:p>
        </w:tc>
      </w:tr>
      <w:tr w:rsidR="00F26BF3" w:rsidRPr="008169EF" w:rsidTr="00F04F9F">
        <w:trPr>
          <w:trHeight w:val="111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3" w:rsidRPr="008169EF" w:rsidRDefault="004B3A83" w:rsidP="00F04F9F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169EF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3" w:rsidRPr="008169EF" w:rsidRDefault="00F26BF3" w:rsidP="00F2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EF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по биологии</w:t>
            </w:r>
          </w:p>
          <w:p w:rsidR="00F26BF3" w:rsidRPr="008169EF" w:rsidRDefault="00F26BF3" w:rsidP="0081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EF">
              <w:rPr>
                <w:rFonts w:ascii="Times New Roman" w:hAnsi="Times New Roman" w:cs="Times New Roman"/>
                <w:sz w:val="24"/>
                <w:szCs w:val="24"/>
              </w:rPr>
              <w:t>Работа на платформе «Сириус» на базе Центра «Точка роста»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3" w:rsidRPr="008169EF" w:rsidRDefault="00F26BF3" w:rsidP="00F2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EF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  <w:r w:rsidR="00CA59DB">
              <w:rPr>
                <w:rFonts w:ascii="Times New Roman" w:hAnsi="Times New Roman" w:cs="Times New Roman"/>
                <w:sz w:val="24"/>
                <w:szCs w:val="24"/>
              </w:rPr>
              <w:t xml:space="preserve"> уроки</w:t>
            </w:r>
          </w:p>
          <w:p w:rsidR="00F26BF3" w:rsidRPr="008169EF" w:rsidRDefault="00C10598" w:rsidP="0081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3" w:rsidRPr="008169EF" w:rsidRDefault="00F26BF3" w:rsidP="00F2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26BF3" w:rsidRPr="008169EF" w:rsidRDefault="00F26BF3" w:rsidP="00F2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BF3" w:rsidRPr="008169EF" w:rsidRDefault="00F26BF3" w:rsidP="00F2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26BF3" w:rsidRPr="008169EF" w:rsidRDefault="00F26BF3" w:rsidP="00DD4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3" w:rsidRPr="008169EF" w:rsidRDefault="00F26BF3" w:rsidP="00F2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EF">
              <w:rPr>
                <w:rFonts w:ascii="Times New Roman" w:hAnsi="Times New Roman" w:cs="Times New Roman"/>
                <w:sz w:val="24"/>
                <w:szCs w:val="24"/>
              </w:rPr>
              <w:t>Мартышкина И.В.</w:t>
            </w:r>
          </w:p>
          <w:p w:rsidR="00F26BF3" w:rsidRPr="008169EF" w:rsidRDefault="00F26BF3" w:rsidP="00F2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BF3" w:rsidRPr="008169EF" w:rsidRDefault="00F26BF3" w:rsidP="00F2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EF">
              <w:rPr>
                <w:rFonts w:ascii="Times New Roman" w:hAnsi="Times New Roman" w:cs="Times New Roman"/>
                <w:sz w:val="24"/>
                <w:szCs w:val="24"/>
              </w:rPr>
              <w:t>Кузина И.Н.</w:t>
            </w:r>
          </w:p>
          <w:p w:rsidR="00F26BF3" w:rsidRPr="008169EF" w:rsidRDefault="00F26BF3" w:rsidP="00F2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EF" w:rsidRPr="008169EF" w:rsidTr="00F04F9F">
        <w:trPr>
          <w:trHeight w:val="264"/>
        </w:trPr>
        <w:tc>
          <w:tcPr>
            <w:tcW w:w="10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EF" w:rsidRPr="00B47121" w:rsidRDefault="008169EF" w:rsidP="008169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121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</w:p>
        </w:tc>
      </w:tr>
      <w:tr w:rsidR="00F26BF3" w:rsidRPr="008169EF" w:rsidTr="00F04F9F">
        <w:trPr>
          <w:trHeight w:val="7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3" w:rsidRPr="008169EF" w:rsidRDefault="00F26BF3" w:rsidP="006C034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169E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3" w:rsidRPr="008169EF" w:rsidRDefault="00F26BF3" w:rsidP="00C10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EF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  <w:r w:rsidR="00C10598">
              <w:rPr>
                <w:rFonts w:ascii="Times New Roman" w:hAnsi="Times New Roman" w:cs="Times New Roman"/>
                <w:sz w:val="24"/>
                <w:szCs w:val="24"/>
              </w:rPr>
              <w:t xml:space="preserve">по биологии </w:t>
            </w:r>
            <w:r w:rsidR="00C10598" w:rsidRPr="008169EF">
              <w:rPr>
                <w:rFonts w:ascii="Times New Roman" w:hAnsi="Times New Roman" w:cs="Times New Roman"/>
                <w:sz w:val="24"/>
                <w:szCs w:val="24"/>
              </w:rPr>
              <w:t>на платформе «Сириус» на базе Центра «Точка роста»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3" w:rsidRPr="008169EF" w:rsidRDefault="00C10598" w:rsidP="00DD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13.50-14.35</w:t>
            </w:r>
          </w:p>
          <w:p w:rsidR="00F26BF3" w:rsidRPr="008169EF" w:rsidRDefault="00F26BF3" w:rsidP="0081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3" w:rsidRPr="008169EF" w:rsidRDefault="00F26BF3" w:rsidP="00DD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26BF3" w:rsidRPr="008169EF" w:rsidRDefault="00F26BF3" w:rsidP="00DD4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BF3" w:rsidRPr="008169EF" w:rsidRDefault="00F26BF3" w:rsidP="00DD4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3" w:rsidRPr="008169EF" w:rsidRDefault="00F26BF3" w:rsidP="00DD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EF">
              <w:rPr>
                <w:rFonts w:ascii="Times New Roman" w:hAnsi="Times New Roman" w:cs="Times New Roman"/>
                <w:sz w:val="24"/>
                <w:szCs w:val="24"/>
              </w:rPr>
              <w:t>Мартышкина И.В.</w:t>
            </w:r>
          </w:p>
        </w:tc>
      </w:tr>
      <w:tr w:rsidR="00DD4065" w:rsidRPr="008169EF" w:rsidTr="00F04F9F">
        <w:trPr>
          <w:trHeight w:val="1134"/>
        </w:trPr>
        <w:tc>
          <w:tcPr>
            <w:tcW w:w="1526" w:type="dxa"/>
            <w:tcBorders>
              <w:top w:val="single" w:sz="4" w:space="0" w:color="auto"/>
            </w:tcBorders>
          </w:tcPr>
          <w:p w:rsidR="00DD4065" w:rsidRPr="008169EF" w:rsidRDefault="00DD4065" w:rsidP="006C034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169E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C10598" w:rsidRDefault="00C10598" w:rsidP="00C10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EF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химии </w:t>
            </w:r>
            <w:r w:rsidRPr="008169EF">
              <w:rPr>
                <w:rFonts w:ascii="Times New Roman" w:hAnsi="Times New Roman" w:cs="Times New Roman"/>
                <w:sz w:val="24"/>
                <w:szCs w:val="24"/>
              </w:rPr>
              <w:t>на платформе «Сириус» на базе Центра «Точка роста»</w:t>
            </w:r>
          </w:p>
          <w:p w:rsidR="00DD4065" w:rsidRPr="008169EF" w:rsidRDefault="00C10598" w:rsidP="00C10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EF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физике </w:t>
            </w:r>
            <w:r w:rsidRPr="008169EF">
              <w:rPr>
                <w:rFonts w:ascii="Times New Roman" w:hAnsi="Times New Roman" w:cs="Times New Roman"/>
                <w:sz w:val="24"/>
                <w:szCs w:val="24"/>
              </w:rPr>
              <w:t>на платформе «Сириус» на базе Центра «Точка роста»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30AA3" w:rsidRPr="008169EF" w:rsidRDefault="007F3BBD" w:rsidP="00DD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EF">
              <w:rPr>
                <w:rFonts w:ascii="Times New Roman" w:hAnsi="Times New Roman" w:cs="Times New Roman"/>
                <w:sz w:val="24"/>
                <w:szCs w:val="24"/>
              </w:rPr>
              <w:t>13.50-14.35</w:t>
            </w:r>
          </w:p>
          <w:p w:rsidR="00C10598" w:rsidRDefault="00C10598" w:rsidP="00DD4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598" w:rsidRDefault="00C10598" w:rsidP="00DD4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277" w:rsidRPr="008169EF" w:rsidRDefault="00F04F9F" w:rsidP="00DD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30AA3" w:rsidRPr="008169EF" w:rsidRDefault="00930AA3" w:rsidP="00DD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E13277" w:rsidRPr="008169EF" w:rsidRDefault="00E13277" w:rsidP="00DD4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598" w:rsidRDefault="00C10598" w:rsidP="00DD4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598" w:rsidRDefault="00C10598" w:rsidP="00DD4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277" w:rsidRPr="008169EF" w:rsidRDefault="00E13277" w:rsidP="00DD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3" w:type="dxa"/>
            <w:tcBorders>
              <w:top w:val="single" w:sz="4" w:space="0" w:color="auto"/>
            </w:tcBorders>
          </w:tcPr>
          <w:p w:rsidR="00930AA3" w:rsidRPr="008169EF" w:rsidRDefault="00930AA3" w:rsidP="00DD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EF">
              <w:rPr>
                <w:rFonts w:ascii="Times New Roman" w:hAnsi="Times New Roman" w:cs="Times New Roman"/>
                <w:sz w:val="24"/>
                <w:szCs w:val="24"/>
              </w:rPr>
              <w:t>Кузина И.Н.</w:t>
            </w:r>
          </w:p>
          <w:p w:rsidR="00E13277" w:rsidRPr="008169EF" w:rsidRDefault="00E13277" w:rsidP="00DD4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598" w:rsidRDefault="00C10598" w:rsidP="00DD4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598" w:rsidRDefault="00C10598" w:rsidP="00DD4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277" w:rsidRPr="008169EF" w:rsidRDefault="00E13277" w:rsidP="00DD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9EF">
              <w:rPr>
                <w:rFonts w:ascii="Times New Roman" w:hAnsi="Times New Roman" w:cs="Times New Roman"/>
                <w:sz w:val="24"/>
                <w:szCs w:val="24"/>
              </w:rPr>
              <w:t>Чудмаева</w:t>
            </w:r>
            <w:proofErr w:type="spellEnd"/>
            <w:r w:rsidRPr="008169EF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F04F9F" w:rsidRPr="008169EF" w:rsidTr="00F04F9F">
        <w:trPr>
          <w:trHeight w:val="835"/>
        </w:trPr>
        <w:tc>
          <w:tcPr>
            <w:tcW w:w="1526" w:type="dxa"/>
            <w:tcBorders>
              <w:top w:val="single" w:sz="4" w:space="0" w:color="auto"/>
            </w:tcBorders>
          </w:tcPr>
          <w:p w:rsidR="00F04F9F" w:rsidRPr="008169EF" w:rsidRDefault="00F04F9F" w:rsidP="008F6DA4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169E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F04F9F" w:rsidRPr="008169EF" w:rsidRDefault="00F04F9F" w:rsidP="008F6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EF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химии </w:t>
            </w:r>
            <w:r w:rsidRPr="008169EF">
              <w:rPr>
                <w:rFonts w:ascii="Times New Roman" w:hAnsi="Times New Roman" w:cs="Times New Roman"/>
                <w:sz w:val="24"/>
                <w:szCs w:val="24"/>
              </w:rPr>
              <w:t>на платформе «Сириус» на базе Центра «Точка роста»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04F9F" w:rsidRPr="008169EF" w:rsidRDefault="00F04F9F" w:rsidP="008F6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14.40-15.25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04F9F" w:rsidRPr="008169EF" w:rsidRDefault="00F04F9F" w:rsidP="008F6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3" w:type="dxa"/>
            <w:tcBorders>
              <w:top w:val="single" w:sz="4" w:space="0" w:color="auto"/>
            </w:tcBorders>
          </w:tcPr>
          <w:p w:rsidR="00F04F9F" w:rsidRPr="008169EF" w:rsidRDefault="00F04F9F" w:rsidP="008F6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EF">
              <w:rPr>
                <w:rFonts w:ascii="Times New Roman" w:hAnsi="Times New Roman" w:cs="Times New Roman"/>
                <w:sz w:val="24"/>
                <w:szCs w:val="24"/>
              </w:rPr>
              <w:t>Кузина И.Н.</w:t>
            </w:r>
          </w:p>
        </w:tc>
      </w:tr>
      <w:tr w:rsidR="00F04F9F" w:rsidRPr="008169EF" w:rsidTr="00F04F9F">
        <w:tc>
          <w:tcPr>
            <w:tcW w:w="1526" w:type="dxa"/>
          </w:tcPr>
          <w:p w:rsidR="00F04F9F" w:rsidRPr="008169EF" w:rsidRDefault="00F04F9F" w:rsidP="00D27D5A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169E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252" w:type="dxa"/>
          </w:tcPr>
          <w:p w:rsidR="00F04F9F" w:rsidRPr="008169EF" w:rsidRDefault="00F04F9F" w:rsidP="00D2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 курс по экологии  с использованием оборудования  цент</w:t>
            </w:r>
            <w:r w:rsidRPr="008169EF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1134" w:type="dxa"/>
          </w:tcPr>
          <w:p w:rsidR="00F04F9F" w:rsidRPr="008169EF" w:rsidRDefault="00F04F9F" w:rsidP="00D2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13.50-14.35</w:t>
            </w:r>
          </w:p>
        </w:tc>
        <w:tc>
          <w:tcPr>
            <w:tcW w:w="851" w:type="dxa"/>
          </w:tcPr>
          <w:p w:rsidR="00F04F9F" w:rsidRPr="008169EF" w:rsidRDefault="00F04F9F" w:rsidP="00D2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23" w:type="dxa"/>
          </w:tcPr>
          <w:p w:rsidR="00F04F9F" w:rsidRPr="008169EF" w:rsidRDefault="00F04F9F" w:rsidP="00D2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Шведкова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F04F9F" w:rsidRPr="008169EF" w:rsidTr="00553C0E">
        <w:tc>
          <w:tcPr>
            <w:tcW w:w="10386" w:type="dxa"/>
            <w:gridSpan w:val="5"/>
          </w:tcPr>
          <w:p w:rsidR="00F04F9F" w:rsidRPr="00F04F9F" w:rsidRDefault="00F04F9F" w:rsidP="00F04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F9F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ОБРАЗОВАНИЕ</w:t>
            </w:r>
          </w:p>
        </w:tc>
      </w:tr>
      <w:tr w:rsidR="00F04F9F" w:rsidRPr="008169EF" w:rsidTr="00F04F9F">
        <w:tc>
          <w:tcPr>
            <w:tcW w:w="1526" w:type="dxa"/>
          </w:tcPr>
          <w:p w:rsidR="00F04F9F" w:rsidRPr="008169EF" w:rsidRDefault="00F04F9F" w:rsidP="00D27D5A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252" w:type="dxa"/>
          </w:tcPr>
          <w:p w:rsidR="00F04F9F" w:rsidRDefault="006550DD" w:rsidP="00D2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вопросы химии</w:t>
            </w:r>
          </w:p>
        </w:tc>
        <w:tc>
          <w:tcPr>
            <w:tcW w:w="1134" w:type="dxa"/>
          </w:tcPr>
          <w:p w:rsidR="00F04F9F" w:rsidRDefault="00F04F9F" w:rsidP="00D2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851" w:type="dxa"/>
          </w:tcPr>
          <w:p w:rsidR="00F04F9F" w:rsidRDefault="00F04F9F" w:rsidP="00D2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623" w:type="dxa"/>
          </w:tcPr>
          <w:p w:rsidR="00F04F9F" w:rsidRDefault="00F04F9F" w:rsidP="00D2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Е.В.</w:t>
            </w:r>
          </w:p>
        </w:tc>
      </w:tr>
      <w:tr w:rsidR="007E020F" w:rsidRPr="008169EF" w:rsidTr="00F04F9F">
        <w:tc>
          <w:tcPr>
            <w:tcW w:w="1526" w:type="dxa"/>
          </w:tcPr>
          <w:p w:rsidR="007E020F" w:rsidRPr="008169EF" w:rsidRDefault="007E020F" w:rsidP="00D27D5A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252" w:type="dxa"/>
            <w:vMerge w:val="restart"/>
          </w:tcPr>
          <w:p w:rsidR="007E020F" w:rsidRDefault="007E020F" w:rsidP="0065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физике</w:t>
            </w:r>
          </w:p>
        </w:tc>
        <w:tc>
          <w:tcPr>
            <w:tcW w:w="1134" w:type="dxa"/>
          </w:tcPr>
          <w:p w:rsidR="007E020F" w:rsidRDefault="007E020F" w:rsidP="0065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851" w:type="dxa"/>
            <w:vMerge w:val="restart"/>
          </w:tcPr>
          <w:p w:rsidR="007E020F" w:rsidRDefault="007E020F" w:rsidP="00D2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</w:p>
        </w:tc>
        <w:tc>
          <w:tcPr>
            <w:tcW w:w="2623" w:type="dxa"/>
            <w:vMerge w:val="restart"/>
          </w:tcPr>
          <w:p w:rsidR="007E020F" w:rsidRDefault="007E020F" w:rsidP="00D2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7E020F" w:rsidRPr="008169EF" w:rsidTr="00F04F9F">
        <w:tc>
          <w:tcPr>
            <w:tcW w:w="1526" w:type="dxa"/>
          </w:tcPr>
          <w:p w:rsidR="007E020F" w:rsidRDefault="007E020F" w:rsidP="00D27D5A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252" w:type="dxa"/>
            <w:vMerge/>
          </w:tcPr>
          <w:p w:rsidR="007E020F" w:rsidRDefault="007E020F" w:rsidP="00655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20F" w:rsidRDefault="007E020F" w:rsidP="0065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13.00-13.35</w:t>
            </w:r>
          </w:p>
        </w:tc>
        <w:tc>
          <w:tcPr>
            <w:tcW w:w="851" w:type="dxa"/>
            <w:vMerge/>
          </w:tcPr>
          <w:p w:rsidR="007E020F" w:rsidRDefault="007E020F" w:rsidP="00D2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vMerge/>
          </w:tcPr>
          <w:p w:rsidR="007E020F" w:rsidRDefault="007E020F" w:rsidP="00D2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F" w:rsidRPr="008169EF" w:rsidTr="00F04F9F">
        <w:tc>
          <w:tcPr>
            <w:tcW w:w="1526" w:type="dxa"/>
          </w:tcPr>
          <w:p w:rsidR="007E020F" w:rsidRDefault="007E020F" w:rsidP="00D27D5A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252" w:type="dxa"/>
            <w:vMerge/>
          </w:tcPr>
          <w:p w:rsidR="007E020F" w:rsidRDefault="007E020F" w:rsidP="00655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20F" w:rsidRDefault="007E020F" w:rsidP="0065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14.40-1525</w:t>
            </w:r>
          </w:p>
        </w:tc>
        <w:tc>
          <w:tcPr>
            <w:tcW w:w="851" w:type="dxa"/>
            <w:vMerge/>
          </w:tcPr>
          <w:p w:rsidR="007E020F" w:rsidRDefault="007E020F" w:rsidP="00D2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vMerge/>
          </w:tcPr>
          <w:p w:rsidR="007E020F" w:rsidRDefault="007E020F" w:rsidP="00D2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3B36" w:rsidRPr="008169EF" w:rsidRDefault="006A3B36">
      <w:pPr>
        <w:rPr>
          <w:rFonts w:ascii="Times New Roman" w:hAnsi="Times New Roman" w:cs="Times New Roman"/>
          <w:sz w:val="24"/>
          <w:szCs w:val="24"/>
        </w:rPr>
      </w:pPr>
    </w:p>
    <w:sectPr w:rsidR="006A3B36" w:rsidRPr="008169EF" w:rsidSect="00BE1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6ED"/>
    <w:rsid w:val="000950E8"/>
    <w:rsid w:val="003346ED"/>
    <w:rsid w:val="00497188"/>
    <w:rsid w:val="004B3A83"/>
    <w:rsid w:val="004F5FC5"/>
    <w:rsid w:val="0052101B"/>
    <w:rsid w:val="0055197A"/>
    <w:rsid w:val="00587912"/>
    <w:rsid w:val="006550DD"/>
    <w:rsid w:val="006A3B36"/>
    <w:rsid w:val="006C034D"/>
    <w:rsid w:val="0077350C"/>
    <w:rsid w:val="007E020F"/>
    <w:rsid w:val="007F3BBD"/>
    <w:rsid w:val="008169EF"/>
    <w:rsid w:val="00904487"/>
    <w:rsid w:val="00930AA3"/>
    <w:rsid w:val="009C2059"/>
    <w:rsid w:val="00B47121"/>
    <w:rsid w:val="00BD377D"/>
    <w:rsid w:val="00BE18C4"/>
    <w:rsid w:val="00C10598"/>
    <w:rsid w:val="00CA59DB"/>
    <w:rsid w:val="00D844DA"/>
    <w:rsid w:val="00DD4065"/>
    <w:rsid w:val="00E13277"/>
    <w:rsid w:val="00E23A0F"/>
    <w:rsid w:val="00E36596"/>
    <w:rsid w:val="00E935B8"/>
    <w:rsid w:val="00F04F9F"/>
    <w:rsid w:val="00F26BF3"/>
    <w:rsid w:val="00FA7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7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71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№4</dc:creator>
  <cp:lastModifiedBy>Лицей №4</cp:lastModifiedBy>
  <cp:revision>6</cp:revision>
  <cp:lastPrinted>2024-11-26T13:25:00Z</cp:lastPrinted>
  <dcterms:created xsi:type="dcterms:W3CDTF">2024-11-26T14:24:00Z</dcterms:created>
  <dcterms:modified xsi:type="dcterms:W3CDTF">2024-11-28T08:39:00Z</dcterms:modified>
</cp:coreProperties>
</file>